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90" w:rsidRPr="00B94890" w:rsidRDefault="00194E93">
      <w:pPr>
        <w:rPr>
          <w:b/>
          <w:u w:val="single"/>
        </w:rPr>
      </w:pPr>
      <w:r>
        <w:rPr>
          <w:b/>
          <w:u w:val="single"/>
        </w:rPr>
        <w:t xml:space="preserve">October:  </w:t>
      </w:r>
      <w:r w:rsidR="00B94890" w:rsidRPr="00B94890">
        <w:rPr>
          <w:b/>
          <w:i/>
          <w:u w:val="single"/>
        </w:rPr>
        <w:t xml:space="preserve">Ways of the World </w:t>
      </w:r>
      <w:r w:rsidR="00B94890" w:rsidRPr="00B94890">
        <w:rPr>
          <w:b/>
          <w:u w:val="single"/>
        </w:rPr>
        <w:t>Reading Schedule for WHAP</w:t>
      </w:r>
    </w:p>
    <w:p w:rsidR="00B94890" w:rsidRDefault="00B94890">
      <w:r>
        <w:t xml:space="preserve">You are responsible to have an understanding of the information for in class discussion, assignments, quizzes, tests etc. </w:t>
      </w:r>
    </w:p>
    <w:p w:rsidR="00B94890" w:rsidRDefault="00B94890">
      <w:r>
        <w:t>As you read take Cornell notes on the information for reference and retention.</w:t>
      </w:r>
    </w:p>
    <w:p w:rsidR="00B94890" w:rsidRDefault="00B94890"/>
    <w:p w:rsidR="00B94890" w:rsidRPr="00B94890" w:rsidRDefault="00CC7A02">
      <w:pPr>
        <w:rPr>
          <w:b/>
        </w:rPr>
      </w:pPr>
      <w:r>
        <w:rPr>
          <w:b/>
          <w:u w:val="single"/>
        </w:rPr>
        <w:t>October</w:t>
      </w:r>
    </w:p>
    <w:p w:rsidR="001273FD" w:rsidRDefault="00CC7A02">
      <w:proofErr w:type="gramStart"/>
      <w:r>
        <w:t>1</w:t>
      </w:r>
      <w:r w:rsidRPr="00CC7A02">
        <w:rPr>
          <w:vertAlign w:val="superscript"/>
        </w:rPr>
        <w:t>st</w:t>
      </w:r>
      <w:r>
        <w:rPr>
          <w:vertAlign w:val="superscript"/>
        </w:rPr>
        <w:t xml:space="preserve"> </w:t>
      </w:r>
      <w:r w:rsidR="00530349">
        <w:t>:</w:t>
      </w:r>
      <w:proofErr w:type="gramEnd"/>
      <w:r w:rsidR="00530349">
        <w:t xml:space="preserve"> p.</w:t>
      </w:r>
      <w:r>
        <w:t xml:space="preserve"> 281-288</w:t>
      </w:r>
      <w:r w:rsidR="001273FD">
        <w:t xml:space="preserve"> (Work on DBQ grouping)</w:t>
      </w:r>
      <w:r w:rsidR="000E1E68">
        <w:tab/>
      </w:r>
      <w:r w:rsidR="000E1E68">
        <w:tab/>
      </w:r>
      <w:r w:rsidR="000E1E68">
        <w:tab/>
      </w:r>
      <w:r w:rsidR="000E1E68">
        <w:tab/>
      </w:r>
      <w:r w:rsidR="000E1E68">
        <w:tab/>
      </w:r>
    </w:p>
    <w:p w:rsidR="00B94890" w:rsidRDefault="00CC7A02">
      <w:r>
        <w:t>2</w:t>
      </w:r>
      <w:r w:rsidRPr="00CC7A02">
        <w:rPr>
          <w:vertAlign w:val="superscript"/>
        </w:rPr>
        <w:t>nd</w:t>
      </w:r>
      <w:r>
        <w:t>: p. 288-297</w:t>
      </w:r>
      <w:r w:rsidR="001273FD">
        <w:t xml:space="preserve"> (Work on DBQ Thesis Statements)</w:t>
      </w:r>
    </w:p>
    <w:p w:rsidR="00B94890" w:rsidRDefault="00CC7A02">
      <w:r>
        <w:t>3</w:t>
      </w:r>
      <w:r w:rsidRPr="00CC7A02">
        <w:rPr>
          <w:vertAlign w:val="superscript"/>
        </w:rPr>
        <w:t>rd</w:t>
      </w:r>
      <w:r>
        <w:t xml:space="preserve">: p. 297-304 </w:t>
      </w:r>
    </w:p>
    <w:p w:rsidR="00CC7A02" w:rsidRPr="00CC7A02" w:rsidRDefault="00CC7A02">
      <w:r>
        <w:t>4</w:t>
      </w:r>
      <w:r w:rsidRPr="00CC7A02">
        <w:rPr>
          <w:vertAlign w:val="superscript"/>
        </w:rPr>
        <w:t>th</w:t>
      </w:r>
      <w:r>
        <w:t>-6</w:t>
      </w:r>
      <w:r w:rsidRPr="00CC7A02">
        <w:rPr>
          <w:vertAlign w:val="superscript"/>
        </w:rPr>
        <w:t>th</w:t>
      </w:r>
      <w:r>
        <w:t xml:space="preserve"> p. 305 and documents p. 307-315 </w:t>
      </w:r>
      <w:r w:rsidR="001273FD">
        <w:t>(do page 315 questions)</w:t>
      </w:r>
    </w:p>
    <w:p w:rsidR="00530349" w:rsidRDefault="00CC7A02">
      <w:proofErr w:type="gramStart"/>
      <w:r>
        <w:rPr>
          <w:b/>
        </w:rPr>
        <w:t xml:space="preserve">Test </w:t>
      </w:r>
      <w:r>
        <w:t xml:space="preserve"> over</w:t>
      </w:r>
      <w:proofErr w:type="gramEnd"/>
      <w:r>
        <w:t xml:space="preserve"> Chapters 4- 7 10/7</w:t>
      </w:r>
    </w:p>
    <w:p w:rsidR="001273FD" w:rsidRDefault="00CC7A02">
      <w:r>
        <w:t>7</w:t>
      </w:r>
      <w:r w:rsidR="001B74D6" w:rsidRPr="001B74D6">
        <w:rPr>
          <w:vertAlign w:val="superscript"/>
        </w:rPr>
        <w:t>th</w:t>
      </w:r>
      <w:r>
        <w:t>: p.</w:t>
      </w:r>
      <w:r w:rsidR="001273FD">
        <w:t>325-331</w:t>
      </w:r>
    </w:p>
    <w:p w:rsidR="001B74D6" w:rsidRDefault="001273FD">
      <w:r>
        <w:t>8</w:t>
      </w:r>
      <w:r w:rsidRPr="001273FD">
        <w:rPr>
          <w:vertAlign w:val="superscript"/>
        </w:rPr>
        <w:t>th</w:t>
      </w:r>
      <w:r>
        <w:t>: p. 333-341</w:t>
      </w:r>
      <w:r w:rsidR="00CC7A02">
        <w:t xml:space="preserve"> </w:t>
      </w:r>
    </w:p>
    <w:p w:rsidR="00530349" w:rsidRDefault="001B74D6">
      <w:r>
        <w:t>9</w:t>
      </w:r>
      <w:r w:rsidRPr="001B74D6">
        <w:rPr>
          <w:vertAlign w:val="superscript"/>
        </w:rPr>
        <w:t>th</w:t>
      </w:r>
      <w:r w:rsidR="001273FD">
        <w:t>: p. 341-351 (Full DBQ)</w:t>
      </w:r>
    </w:p>
    <w:p w:rsidR="00530349" w:rsidRDefault="00530349">
      <w:r>
        <w:t>10</w:t>
      </w:r>
      <w:r w:rsidRPr="00530349">
        <w:rPr>
          <w:vertAlign w:val="superscript"/>
        </w:rPr>
        <w:t>th</w:t>
      </w:r>
      <w:r w:rsidR="001273FD">
        <w:t xml:space="preserve">: </w:t>
      </w:r>
      <w:r>
        <w:t xml:space="preserve">p. </w:t>
      </w:r>
      <w:r w:rsidR="001273FD">
        <w:t>351-355</w:t>
      </w:r>
    </w:p>
    <w:p w:rsidR="00530349" w:rsidRDefault="00530349">
      <w:r>
        <w:t>11</w:t>
      </w:r>
      <w:r w:rsidRPr="00530349">
        <w:rPr>
          <w:vertAlign w:val="superscript"/>
        </w:rPr>
        <w:t>th</w:t>
      </w:r>
      <w:r w:rsidR="001273FD">
        <w:rPr>
          <w:vertAlign w:val="superscript"/>
        </w:rPr>
        <w:t>-</w:t>
      </w:r>
      <w:r w:rsidR="001273FD">
        <w:t>: p. 356-366 (do questions on p. 366)</w:t>
      </w:r>
    </w:p>
    <w:p w:rsidR="001273FD" w:rsidRDefault="00E86096">
      <w:proofErr w:type="gramStart"/>
      <w:r>
        <w:t>14</w:t>
      </w:r>
      <w:r w:rsidRPr="00E86096">
        <w:rPr>
          <w:vertAlign w:val="superscript"/>
        </w:rPr>
        <w:t>th</w:t>
      </w:r>
      <w:r>
        <w:t xml:space="preserve"> :</w:t>
      </w:r>
      <w:proofErr w:type="gramEnd"/>
      <w:r>
        <w:t xml:space="preserve"> P. 367-377 (do questions on p. 377)</w:t>
      </w:r>
    </w:p>
    <w:p w:rsidR="00843876" w:rsidRDefault="00843876">
      <w:r>
        <w:t>15</w:t>
      </w:r>
      <w:r w:rsidRPr="00843876">
        <w:rPr>
          <w:vertAlign w:val="superscript"/>
        </w:rPr>
        <w:t>th</w:t>
      </w:r>
      <w:r>
        <w:t xml:space="preserve">: </w:t>
      </w:r>
      <w:r w:rsidR="001273FD" w:rsidRPr="00C1056C">
        <w:rPr>
          <w:b/>
        </w:rPr>
        <w:t>Chapter 8 Reading Quiz</w:t>
      </w:r>
      <w:r w:rsidR="001273FD">
        <w:t xml:space="preserve"> </w:t>
      </w:r>
      <w:r w:rsidR="00C04D6C">
        <w:t>p.</w:t>
      </w:r>
      <w:r w:rsidR="001273FD">
        <w:t>379-385</w:t>
      </w:r>
      <w:r w:rsidR="00C04D6C">
        <w:t xml:space="preserve"> </w:t>
      </w:r>
    </w:p>
    <w:p w:rsidR="00843876" w:rsidRDefault="00843876">
      <w:r>
        <w:t>16</w:t>
      </w:r>
      <w:r w:rsidRPr="00843876">
        <w:rPr>
          <w:vertAlign w:val="superscript"/>
        </w:rPr>
        <w:t>th</w:t>
      </w:r>
      <w:r w:rsidR="00C426E8">
        <w:t xml:space="preserve"> p. 385-393</w:t>
      </w:r>
    </w:p>
    <w:p w:rsidR="000E1E68" w:rsidRDefault="000E1E68"/>
    <w:p w:rsidR="000E1E68" w:rsidRDefault="000E1E68"/>
    <w:p w:rsidR="000E1E68" w:rsidRDefault="000E1E68"/>
    <w:p w:rsidR="000E1E68" w:rsidRDefault="000E1E68"/>
    <w:p w:rsidR="000E1E68" w:rsidRDefault="000E1E68"/>
    <w:p w:rsidR="000E1E68" w:rsidRDefault="000E1E68"/>
    <w:p w:rsidR="000E1E68" w:rsidRDefault="000E1E68"/>
    <w:p w:rsidR="00C04D6C" w:rsidRDefault="00C04D6C">
      <w:proofErr w:type="gramStart"/>
      <w:r>
        <w:t>17</w:t>
      </w:r>
      <w:r w:rsidRPr="00C04D6C">
        <w:rPr>
          <w:vertAlign w:val="superscript"/>
        </w:rPr>
        <w:t>th</w:t>
      </w:r>
      <w:r>
        <w:t xml:space="preserve"> </w:t>
      </w:r>
      <w:r w:rsidR="00C426E8">
        <w:t>:</w:t>
      </w:r>
      <w:proofErr w:type="gramEnd"/>
      <w:r w:rsidR="00C426E8">
        <w:t xml:space="preserve"> </w:t>
      </w:r>
      <w:r>
        <w:t xml:space="preserve">p. </w:t>
      </w:r>
      <w:r w:rsidR="000E1E68">
        <w:t xml:space="preserve"> </w:t>
      </w:r>
      <w:r w:rsidR="00C426E8">
        <w:t>393-404</w:t>
      </w:r>
    </w:p>
    <w:p w:rsidR="000E1E68" w:rsidRDefault="000E1E68">
      <w:proofErr w:type="gramStart"/>
      <w:r>
        <w:t>18</w:t>
      </w:r>
      <w:r w:rsidRPr="000E1E68">
        <w:rPr>
          <w:vertAlign w:val="superscript"/>
        </w:rPr>
        <w:t>th</w:t>
      </w:r>
      <w:r>
        <w:t xml:space="preserve"> </w:t>
      </w:r>
      <w:r w:rsidR="00C426E8">
        <w:t>:</w:t>
      </w:r>
      <w:proofErr w:type="gramEnd"/>
      <w:r w:rsidR="00C426E8">
        <w:t xml:space="preserve"> </w:t>
      </w:r>
      <w:r>
        <w:t xml:space="preserve">p. </w:t>
      </w:r>
      <w:r w:rsidR="00C426E8">
        <w:t>406-416 (Do Questions on p. 416)</w:t>
      </w:r>
    </w:p>
    <w:p w:rsidR="000E1E68" w:rsidRDefault="00C426E8">
      <w:proofErr w:type="gramStart"/>
      <w:r>
        <w:t>20</w:t>
      </w:r>
      <w:r w:rsidR="000E1E68" w:rsidRPr="000E1E68">
        <w:rPr>
          <w:vertAlign w:val="superscript"/>
        </w:rPr>
        <w:t>th</w:t>
      </w:r>
      <w:r>
        <w:t xml:space="preserve"> :</w:t>
      </w:r>
      <w:proofErr w:type="gramEnd"/>
      <w:r>
        <w:t xml:space="preserve"> (</w:t>
      </w:r>
      <w:r w:rsidRPr="00C1056C">
        <w:rPr>
          <w:b/>
        </w:rPr>
        <w:t>Chapter 9 Quiz</w:t>
      </w:r>
      <w:r>
        <w:t>) p. 425-434</w:t>
      </w:r>
    </w:p>
    <w:p w:rsidR="000E1E68" w:rsidRDefault="00C426E8">
      <w:proofErr w:type="gramStart"/>
      <w:r>
        <w:t>21</w:t>
      </w:r>
      <w:r>
        <w:rPr>
          <w:vertAlign w:val="superscript"/>
        </w:rPr>
        <w:t>st</w:t>
      </w:r>
      <w:r>
        <w:t xml:space="preserve"> :</w:t>
      </w:r>
      <w:proofErr w:type="gramEnd"/>
      <w:r w:rsidR="000E1E68">
        <w:t xml:space="preserve">p. </w:t>
      </w:r>
      <w:r>
        <w:t>434-</w:t>
      </w:r>
      <w:r w:rsidR="00DB5660">
        <w:t>444</w:t>
      </w:r>
    </w:p>
    <w:p w:rsidR="000E1E68" w:rsidRDefault="00DB5660">
      <w:proofErr w:type="gramStart"/>
      <w:r>
        <w:t>22</w:t>
      </w:r>
      <w:r w:rsidRPr="00DB5660">
        <w:rPr>
          <w:vertAlign w:val="superscript"/>
        </w:rPr>
        <w:t>nd</w:t>
      </w:r>
      <w:r>
        <w:t xml:space="preserve"> </w:t>
      </w:r>
      <w:r w:rsidR="00565DC8">
        <w:t>:</w:t>
      </w:r>
      <w:proofErr w:type="gramEnd"/>
      <w:r>
        <w:t>p. 445-452</w:t>
      </w:r>
    </w:p>
    <w:p w:rsidR="00DB5660" w:rsidRDefault="000638C2">
      <w:proofErr w:type="gramStart"/>
      <w:r>
        <w:t>23</w:t>
      </w:r>
      <w:r w:rsidRPr="000638C2">
        <w:rPr>
          <w:vertAlign w:val="superscript"/>
        </w:rPr>
        <w:t>rd</w:t>
      </w:r>
      <w:r>
        <w:t xml:space="preserve"> </w:t>
      </w:r>
      <w:r w:rsidR="00565DC8">
        <w:t>:</w:t>
      </w:r>
      <w:proofErr w:type="gramEnd"/>
      <w:r w:rsidR="00565DC8">
        <w:t xml:space="preserve"> </w:t>
      </w:r>
      <w:r w:rsidR="0080578F">
        <w:t xml:space="preserve">p. 455-465 (Do Questions on p. 465) </w:t>
      </w:r>
    </w:p>
    <w:p w:rsidR="000638C2" w:rsidRDefault="000E1E68">
      <w:r>
        <w:t xml:space="preserve"> </w:t>
      </w:r>
      <w:r w:rsidR="000638C2">
        <w:t>24</w:t>
      </w:r>
      <w:r w:rsidR="000638C2" w:rsidRPr="000638C2">
        <w:rPr>
          <w:vertAlign w:val="superscript"/>
        </w:rPr>
        <w:t>th</w:t>
      </w:r>
      <w:r w:rsidR="0080578F">
        <w:t>: (</w:t>
      </w:r>
      <w:r w:rsidR="0080578F" w:rsidRPr="00C1056C">
        <w:rPr>
          <w:b/>
        </w:rPr>
        <w:t>Chapter 10 Quiz</w:t>
      </w:r>
      <w:r w:rsidR="0080578F">
        <w:t>) p.</w:t>
      </w:r>
      <w:r w:rsidR="00342928">
        <w:t>473-</w:t>
      </w:r>
      <w:r w:rsidR="00165204">
        <w:t>480</w:t>
      </w:r>
      <w:r w:rsidR="0080578F">
        <w:t xml:space="preserve"> </w:t>
      </w:r>
    </w:p>
    <w:p w:rsidR="000638C2" w:rsidRDefault="000638C2">
      <w:r>
        <w:t>25</w:t>
      </w:r>
      <w:r w:rsidRPr="000638C2">
        <w:rPr>
          <w:vertAlign w:val="superscript"/>
        </w:rPr>
        <w:t>th</w:t>
      </w:r>
      <w:r w:rsidR="0080578F">
        <w:t xml:space="preserve">: </w:t>
      </w:r>
      <w:r>
        <w:t xml:space="preserve">p. </w:t>
      </w:r>
      <w:r w:rsidR="00165204">
        <w:t>480-488</w:t>
      </w:r>
    </w:p>
    <w:p w:rsidR="000638C2" w:rsidRDefault="0080578F">
      <w:r>
        <w:t>28</w:t>
      </w:r>
      <w:r w:rsidRPr="0080578F">
        <w:rPr>
          <w:vertAlign w:val="superscript"/>
        </w:rPr>
        <w:t>th</w:t>
      </w:r>
      <w:r>
        <w:t>:</w:t>
      </w:r>
      <w:r w:rsidR="000638C2">
        <w:t xml:space="preserve"> </w:t>
      </w:r>
      <w:r>
        <w:t xml:space="preserve">p. </w:t>
      </w:r>
      <w:r w:rsidR="00165204">
        <w:t>488-495</w:t>
      </w:r>
    </w:p>
    <w:p w:rsidR="0080578F" w:rsidRDefault="0080578F" w:rsidP="00565DC8">
      <w:r>
        <w:t>29</w:t>
      </w:r>
      <w:r w:rsidR="000638C2" w:rsidRPr="000638C2">
        <w:rPr>
          <w:vertAlign w:val="superscript"/>
        </w:rPr>
        <w:t>th</w:t>
      </w:r>
      <w:r>
        <w:t xml:space="preserve">: p. </w:t>
      </w:r>
      <w:r w:rsidR="00165204">
        <w:t>495-500</w:t>
      </w:r>
    </w:p>
    <w:p w:rsidR="000638C2" w:rsidRDefault="000638C2" w:rsidP="00565DC8">
      <w:r>
        <w:t xml:space="preserve"> 30</w:t>
      </w:r>
      <w:r w:rsidRPr="000638C2">
        <w:rPr>
          <w:vertAlign w:val="superscript"/>
        </w:rPr>
        <w:t>th</w:t>
      </w:r>
      <w:r w:rsidR="0080578F">
        <w:t xml:space="preserve">: </w:t>
      </w:r>
      <w:r>
        <w:t>p</w:t>
      </w:r>
      <w:r w:rsidR="0080578F">
        <w:t>.</w:t>
      </w:r>
      <w:r w:rsidR="00165204">
        <w:t>500-511 (Do Questions on 511)</w:t>
      </w:r>
    </w:p>
    <w:p w:rsidR="0080578F" w:rsidRDefault="0080578F" w:rsidP="00565DC8">
      <w:proofErr w:type="gramStart"/>
      <w:r>
        <w:t>31</w:t>
      </w:r>
      <w:r w:rsidRPr="0080578F">
        <w:rPr>
          <w:vertAlign w:val="superscript"/>
        </w:rPr>
        <w:t>st</w:t>
      </w:r>
      <w:r>
        <w:t xml:space="preserve"> :</w:t>
      </w:r>
      <w:proofErr w:type="gramEnd"/>
      <w:r>
        <w:t xml:space="preserve"> p.</w:t>
      </w:r>
      <w:r w:rsidR="00165204">
        <w:t>512-519 (Do Questions on 519)</w:t>
      </w:r>
      <w:r>
        <w:t xml:space="preserve"> </w:t>
      </w:r>
    </w:p>
    <w:p w:rsidR="000E1E68" w:rsidRPr="00B94890" w:rsidRDefault="000E1E68"/>
    <w:sectPr w:rsidR="000E1E68" w:rsidRPr="00B94890" w:rsidSect="000E1E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890"/>
    <w:rsid w:val="000638C2"/>
    <w:rsid w:val="000E1E68"/>
    <w:rsid w:val="001273FD"/>
    <w:rsid w:val="00165204"/>
    <w:rsid w:val="00194E93"/>
    <w:rsid w:val="001B74D6"/>
    <w:rsid w:val="001C7914"/>
    <w:rsid w:val="00342928"/>
    <w:rsid w:val="00530349"/>
    <w:rsid w:val="00565DC8"/>
    <w:rsid w:val="00585A86"/>
    <w:rsid w:val="0080578F"/>
    <w:rsid w:val="00843876"/>
    <w:rsid w:val="00B94890"/>
    <w:rsid w:val="00BB6B12"/>
    <w:rsid w:val="00C04D6C"/>
    <w:rsid w:val="00C1056C"/>
    <w:rsid w:val="00C426E8"/>
    <w:rsid w:val="00CC7A02"/>
    <w:rsid w:val="00D832FC"/>
    <w:rsid w:val="00DB5660"/>
    <w:rsid w:val="00E50C9D"/>
    <w:rsid w:val="00E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2013-09-30T15:15:00Z</dcterms:created>
  <dcterms:modified xsi:type="dcterms:W3CDTF">2013-10-01T14:01:00Z</dcterms:modified>
</cp:coreProperties>
</file>